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A2" w:rsidRDefault="001B34D6"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inline distT="0" distB="0" distL="0" distR="0" wp14:anchorId="6ECA87C8" wp14:editId="60E318DA">
            <wp:extent cx="7200095" cy="4862146"/>
            <wp:effectExtent l="0" t="0" r="1270" b="0"/>
            <wp:docPr id="2" name="Imagen 2" descr="Comparativos y Superlativos | Enseñar inglés en cas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arativos y Superlativos | Enseñar inglés en cas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256" cy="49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F9" w:rsidRPr="002276F9" w:rsidRDefault="002276F9">
      <w:pPr>
        <w:rPr>
          <w:lang w:val="en-US"/>
        </w:rPr>
      </w:pPr>
      <w:r>
        <w:t xml:space="preserve">.- </w:t>
      </w:r>
      <w:r w:rsidRPr="002276F9">
        <w:rPr>
          <w:b/>
        </w:rPr>
        <w:t>Ahora haz oraciones en superlativo.</w:t>
      </w:r>
      <w:r>
        <w:t xml:space="preserve"> </w:t>
      </w:r>
      <w:r w:rsidRPr="002276F9">
        <w:rPr>
          <w:lang w:val="en-US"/>
        </w:rPr>
        <w:t>(</w:t>
      </w:r>
      <w:proofErr w:type="spellStart"/>
      <w:r w:rsidRPr="002276F9">
        <w:rPr>
          <w:lang w:val="en-US"/>
        </w:rPr>
        <w:t>Ejemplo</w:t>
      </w:r>
      <w:proofErr w:type="spellEnd"/>
      <w:r w:rsidRPr="002276F9">
        <w:rPr>
          <w:lang w:val="en-US"/>
        </w:rPr>
        <w:t>: Bob is the youngest)</w:t>
      </w:r>
      <w:bookmarkStart w:id="0" w:name="_GoBack"/>
      <w:bookmarkEnd w:id="0"/>
    </w:p>
    <w:sectPr w:rsidR="002276F9" w:rsidRPr="002276F9" w:rsidSect="001B34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B"/>
    <w:rsid w:val="001B34D6"/>
    <w:rsid w:val="002276F9"/>
    <w:rsid w:val="00323A08"/>
    <w:rsid w:val="005236B6"/>
    <w:rsid w:val="007E5F2B"/>
    <w:rsid w:val="00906DA2"/>
    <w:rsid w:val="00B329A3"/>
    <w:rsid w:val="00BB3965"/>
    <w:rsid w:val="00E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AD93-1707-47E9-9C78-84EF26E6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es/url?sa=i&amp;url=https://ensenaringlesencasa.com/terceros-pasos/comparativos-y-superlativos/&amp;psig=AOvVaw2WUjo0JICALYoPWK0sbLXj&amp;ust=1590401946700000&amp;source=images&amp;cd=vfe&amp;ved=0CAIQjRxqFwoTCKDsgIujzOkCFQAAAAAdAAAAAB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MARIA DIAZ MARTIN</dc:creator>
  <cp:keywords/>
  <dc:description/>
  <cp:lastModifiedBy>JESUS Y TERE</cp:lastModifiedBy>
  <cp:revision>8</cp:revision>
  <cp:lastPrinted>2020-06-08T20:44:00Z</cp:lastPrinted>
  <dcterms:created xsi:type="dcterms:W3CDTF">2020-05-24T10:20:00Z</dcterms:created>
  <dcterms:modified xsi:type="dcterms:W3CDTF">2020-06-08T20:44:00Z</dcterms:modified>
</cp:coreProperties>
</file>