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484CF" w14:textId="77777777" w:rsidR="00CE78E9" w:rsidRDefault="00142BE1" w:rsidP="0098261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Jueves 19 de marzo de 2020</w:t>
      </w:r>
    </w:p>
    <w:p w14:paraId="25A7FC53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</w:p>
    <w:p w14:paraId="3887D132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4D714B39" w14:textId="2AB09D44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 el texto</w:t>
      </w:r>
      <w:r w:rsidR="00CB3147">
        <w:rPr>
          <w:rFonts w:ascii="SignPainter-HouseScript" w:hAnsi="SignPainter-HouseScript"/>
          <w:sz w:val="36"/>
          <w:szCs w:val="36"/>
          <w:u w:val="single"/>
        </w:rPr>
        <w:t xml:space="preserve"> sobre el cuento “La torre de la reina”</w:t>
      </w:r>
    </w:p>
    <w:p w14:paraId="0E5F9E4E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Había una vez una reina que se llamaba ______________ y cuya gran ilusión era tocar la ______________.</w:t>
      </w:r>
    </w:p>
    <w:p w14:paraId="0548CC97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</w:p>
    <w:p w14:paraId="54DD5D73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</w:p>
    <w:p w14:paraId="4B56DF24" w14:textId="29469D8F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Piensa</w:t>
      </w:r>
      <w:r w:rsidR="006650BB">
        <w:rPr>
          <w:rFonts w:ascii="SignPainter-HouseScript" w:hAnsi="SignPainter-HouseScript"/>
          <w:sz w:val="36"/>
          <w:szCs w:val="36"/>
          <w:u w:val="single"/>
        </w:rPr>
        <w:t xml:space="preserve"> en ti </w:t>
      </w:r>
      <w:bookmarkStart w:id="0" w:name="_GoBack"/>
      <w:bookmarkEnd w:id="0"/>
      <w:r w:rsidRPr="00F24746">
        <w:rPr>
          <w:rFonts w:ascii="SignPainter-HouseScript" w:hAnsi="SignPainter-HouseScript"/>
          <w:sz w:val="36"/>
          <w:szCs w:val="36"/>
          <w:u w:val="single"/>
        </w:rPr>
        <w:t>y completa el texto</w:t>
      </w:r>
    </w:p>
    <w:p w14:paraId="5EBB442A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Había una vez un/a niño/a que se llamaba _____________ y cuya gran ilusión era ____________________. </w:t>
      </w:r>
    </w:p>
    <w:p w14:paraId="5132E22A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</w:p>
    <w:p w14:paraId="281B361B" w14:textId="77777777" w:rsid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</w:p>
    <w:p w14:paraId="36F78346" w14:textId="77777777" w:rsidR="00F24746" w:rsidRPr="00F24746" w:rsidRDefault="00F24746" w:rsidP="0098261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F24746">
        <w:rPr>
          <w:rFonts w:ascii="SignPainter-HouseScript" w:hAnsi="SignPainter-HouseScript"/>
          <w:sz w:val="36"/>
          <w:szCs w:val="36"/>
          <w:u w:val="single"/>
        </w:rPr>
        <w:t>Dibuja tu ilusión</w:t>
      </w:r>
    </w:p>
    <w:p w14:paraId="5073E99F" w14:textId="77777777" w:rsidR="00F24746" w:rsidRPr="00F24746" w:rsidRDefault="00F24746" w:rsidP="00982615">
      <w:pPr>
        <w:jc w:val="both"/>
        <w:rPr>
          <w:rFonts w:ascii="SignPainter-HouseScript" w:hAnsi="SignPainter-HouseScript"/>
          <w:sz w:val="36"/>
          <w:szCs w:val="36"/>
        </w:rPr>
      </w:pPr>
    </w:p>
    <w:sectPr w:rsidR="00F24746" w:rsidRPr="00F24746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46"/>
    <w:rsid w:val="00142BE1"/>
    <w:rsid w:val="006650BB"/>
    <w:rsid w:val="00982615"/>
    <w:rsid w:val="00985F3A"/>
    <w:rsid w:val="00CB3147"/>
    <w:rsid w:val="00CE78E9"/>
    <w:rsid w:val="00F2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30EC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cp:lastPrinted>2020-03-15T11:19:00Z</cp:lastPrinted>
  <dcterms:created xsi:type="dcterms:W3CDTF">2020-03-14T19:48:00Z</dcterms:created>
  <dcterms:modified xsi:type="dcterms:W3CDTF">2020-03-18T21:38:00Z</dcterms:modified>
</cp:coreProperties>
</file>